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9umeppv8jhy9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Sprint Planning Meeting Minutes – Sprint 2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&lt;Van Duc Nguyen, Armand Robinson Jr., Zachary Shepard, Piero Ramirez&gt;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&lt;10:10 PM&gt;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&lt;10:40 PM&gt;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Team velocity estimated: </w:t>
      </w:r>
      <w:r w:rsidDel="00000000" w:rsidR="00000000" w:rsidRPr="00000000">
        <w:rPr>
          <w:b w:val="1"/>
          <w:bCs w:val="1"/>
          <w:rtl w:val="0"/>
        </w:rPr>
        <w:t xml:space="preserve">30 hours per sprint</w:t>
      </w:r>
      <w:r w:rsidDel="00000000" w:rsidR="00000000" w:rsidRPr="00000000">
        <w:rPr>
          <w:rtl w:val="0"/>
        </w:rPr>
        <w:t xml:space="preserve">.</w:t>
        <w:br w:type="textWrapping"/>
        <w:t xml:space="preserve"> The product owner selected the following stories for Sprint 2: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● </w:t>
      </w:r>
      <w:r w:rsidDel="00000000" w:rsidR="00000000" w:rsidRPr="00000000">
        <w:rPr>
          <w:b w:val="1"/>
          <w:bCs w:val="1"/>
          <w:rtl w:val="0"/>
        </w:rPr>
        <w:t xml:space="preserve">User Story 4 – Firestore Appointment Storage</w:t>
        <w:br w:type="textWrapping"/>
      </w:r>
      <w:r w:rsidDel="00000000" w:rsidR="00000000" w:rsidRPr="00000000">
        <w:rPr>
          <w:rtl w:val="0"/>
        </w:rPr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5 – Time Slot Conflict Detection</w:t>
        <w:br w:type="textWrapping"/>
      </w:r>
      <w:r w:rsidDel="00000000" w:rsidR="00000000" w:rsidRPr="00000000">
        <w:rPr>
          <w:rtl w:val="0"/>
        </w:rPr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6 – Display Appointments on Dashboard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1wjje41w3iz7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Team Member Assignments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Zachary Shepard:</w:t>
        <w:br w:type="textWrapping"/>
      </w:r>
      <w:r w:rsidDel="00000000" w:rsidR="00000000" w:rsidRPr="00000000">
        <w:rPr>
          <w:rtl w:val="0"/>
        </w:rPr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4 – Firestore Appointment Storage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As a business owner, I want appointments stored so they are saved and retrievable.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Acceptance Criteria:</w:t>
        <w:br w:type="textWrapping"/>
      </w:r>
      <w:r w:rsidDel="00000000" w:rsidR="00000000" w:rsidRPr="00000000">
        <w:rPr>
          <w:rtl w:val="0"/>
        </w:rPr>
        <w:t xml:space="preserve"> ○ Appointments save in Firestore with correct schema.</w:t>
        <w:br w:type="textWrapping"/>
        <w:t xml:space="preserve"> ○ Each appointment is linked to the business account.</w:t>
        <w:br w:type="textWrapping"/>
        <w:t xml:space="preserve"> ○ Data persists after reload.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Piero Ramirez:</w:t>
        <w:br w:type="textWrapping"/>
      </w:r>
      <w:r w:rsidDel="00000000" w:rsidR="00000000" w:rsidRPr="00000000">
        <w:rPr>
          <w:rtl w:val="0"/>
        </w:rPr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5 – Time Slot Conflict Detection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As a business owner, I want warnings when a time slot is already taken so that double bookings are prevented.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Acceptance Criteria:</w:t>
        <w:br w:type="textWrapping"/>
      </w:r>
      <w:r w:rsidDel="00000000" w:rsidR="00000000" w:rsidRPr="00000000">
        <w:rPr>
          <w:rtl w:val="0"/>
        </w:rPr>
        <w:t xml:space="preserve"> ○ System checks for conflicting appointments.</w:t>
        <w:br w:type="textWrapping"/>
        <w:t xml:space="preserve"> ○ Warning appears when conflict exists.</w:t>
        <w:br w:type="textWrapping"/>
        <w:t xml:space="preserve"> ○ Conflicting appointments cannot be submitted.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Armand Robinson Jr:</w:t>
        <w:br w:type="textWrapping"/>
      </w:r>
      <w:r w:rsidDel="00000000" w:rsidR="00000000" w:rsidRPr="00000000">
        <w:rPr>
          <w:rtl w:val="0"/>
        </w:rPr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6 – Display Appointments on Dashboard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As a business owner, I want to view all appointments so that I can manage my schedule.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Acceptance Criteria:</w:t>
        <w:br w:type="textWrapping"/>
      </w:r>
      <w:r w:rsidDel="00000000" w:rsidR="00000000" w:rsidRPr="00000000">
        <w:rPr>
          <w:rtl w:val="0"/>
        </w:rPr>
        <w:t xml:space="preserve"> ○ Dashboard lists upcoming appointments.</w:t>
        <w:br w:type="textWrapping"/>
        <w:t xml:space="preserve"> ○ Displays date, time, service, and customer name.</w:t>
        <w:br w:type="textWrapping"/>
        <w:t xml:space="preserve"> ○ List updates in real time.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Van Duc Nguyen:</w:t>
        <w:br w:type="textWrapping"/>
      </w:r>
      <w:r w:rsidDel="00000000" w:rsidR="00000000" w:rsidRPr="00000000">
        <w:rPr>
          <w:rtl w:val="0"/>
        </w:rPr>
        <w:t xml:space="preserve"> Supporting database schema, integration, and UI validation.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